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7F5DD6FE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956521">
        <w:rPr>
          <w:rFonts w:ascii="Times New Roman" w:hAnsi="Times New Roman" w:cs="Times New Roman"/>
          <w:b/>
          <w:sz w:val="24"/>
          <w:szCs w:val="24"/>
        </w:rPr>
        <w:t>химии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7FF98C6A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956521">
        <w:rPr>
          <w:rFonts w:ascii="Times New Roman" w:hAnsi="Times New Roman" w:cs="Times New Roman"/>
          <w:b/>
          <w:sz w:val="24"/>
          <w:szCs w:val="24"/>
        </w:rPr>
        <w:t>гимназия</w:t>
      </w:r>
      <w:r w:rsidR="00956521" w:rsidRPr="00956521">
        <w:rPr>
          <w:rFonts w:ascii="Times New Roman" w:hAnsi="Times New Roman" w:cs="Times New Roman"/>
          <w:b/>
          <w:sz w:val="24"/>
          <w:szCs w:val="24"/>
        </w:rPr>
        <w:t xml:space="preserve"> № 9 (810125)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6521">
        <w:rPr>
          <w:rFonts w:ascii="Times New Roman" w:hAnsi="Times New Roman" w:cs="Times New Roman"/>
          <w:b/>
          <w:sz w:val="24"/>
          <w:szCs w:val="24"/>
        </w:rPr>
        <w:t>пр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6521">
        <w:rPr>
          <w:rFonts w:ascii="Times New Roman" w:hAnsi="Times New Roman" w:cs="Times New Roman"/>
          <w:b/>
          <w:sz w:val="24"/>
          <w:szCs w:val="24"/>
        </w:rPr>
        <w:t>Ленина</w:t>
      </w:r>
      <w:r w:rsidR="000928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6521">
        <w:rPr>
          <w:rFonts w:ascii="Times New Roman" w:hAnsi="Times New Roman" w:cs="Times New Roman"/>
          <w:b/>
          <w:sz w:val="24"/>
          <w:szCs w:val="24"/>
        </w:rPr>
        <w:t>33</w:t>
      </w:r>
    </w:p>
    <w:p w14:paraId="2A155D71" w14:textId="28404ACB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B7">
        <w:rPr>
          <w:rFonts w:ascii="Times New Roman" w:hAnsi="Times New Roman" w:cs="Times New Roman"/>
          <w:b/>
          <w:sz w:val="24"/>
          <w:szCs w:val="24"/>
        </w:rPr>
        <w:t>0</w:t>
      </w:r>
      <w:r w:rsidR="00DE1A34">
        <w:rPr>
          <w:rFonts w:ascii="Times New Roman" w:hAnsi="Times New Roman" w:cs="Times New Roman"/>
          <w:b/>
          <w:sz w:val="24"/>
          <w:szCs w:val="24"/>
        </w:rPr>
        <w:t>2</w:t>
      </w:r>
      <w:r w:rsidR="008F2DD0">
        <w:rPr>
          <w:rFonts w:ascii="Times New Roman" w:hAnsi="Times New Roman" w:cs="Times New Roman"/>
          <w:b/>
          <w:sz w:val="24"/>
          <w:szCs w:val="24"/>
        </w:rPr>
        <w:t>.1</w:t>
      </w:r>
      <w:r w:rsidR="008D35B7">
        <w:rPr>
          <w:rFonts w:ascii="Times New Roman" w:hAnsi="Times New Roman" w:cs="Times New Roman"/>
          <w:b/>
          <w:sz w:val="24"/>
          <w:szCs w:val="24"/>
        </w:rPr>
        <w:t>2</w:t>
      </w:r>
      <w:r w:rsidR="008F2DD0">
        <w:rPr>
          <w:rFonts w:ascii="Times New Roman" w:hAnsi="Times New Roman" w:cs="Times New Roman"/>
          <w:b/>
          <w:sz w:val="24"/>
          <w:szCs w:val="24"/>
        </w:rPr>
        <w:t>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:rsidRPr="00DE1A34" w14:paraId="321FAC5D" w14:textId="77777777" w:rsidTr="00DE1A34">
        <w:tc>
          <w:tcPr>
            <w:tcW w:w="846" w:type="dxa"/>
            <w:shd w:val="clear" w:color="auto" w:fill="auto"/>
            <w:hideMark/>
          </w:tcPr>
          <w:p w14:paraId="0DF7CDBA" w14:textId="77777777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36" w:type="dxa"/>
            <w:shd w:val="clear" w:color="auto" w:fill="auto"/>
            <w:hideMark/>
          </w:tcPr>
          <w:p w14:paraId="769C176F" w14:textId="77777777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1190" w:type="dxa"/>
            <w:shd w:val="clear" w:color="auto" w:fill="auto"/>
          </w:tcPr>
          <w:p w14:paraId="439DC026" w14:textId="678AF2DB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45" w:type="dxa"/>
            <w:shd w:val="clear" w:color="auto" w:fill="auto"/>
            <w:hideMark/>
          </w:tcPr>
          <w:p w14:paraId="5D3BE65F" w14:textId="18F9D644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646" w:type="dxa"/>
            <w:shd w:val="clear" w:color="auto" w:fill="auto"/>
            <w:hideMark/>
          </w:tcPr>
          <w:p w14:paraId="5E01BDD3" w14:textId="77777777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682" w:type="dxa"/>
            <w:shd w:val="clear" w:color="auto" w:fill="auto"/>
            <w:hideMark/>
          </w:tcPr>
          <w:p w14:paraId="03DC3666" w14:textId="77777777" w:rsidR="000E7920" w:rsidRPr="00DE1A34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  <w:b/>
              </w:rPr>
              <w:t>Параллель</w:t>
            </w:r>
          </w:p>
        </w:tc>
      </w:tr>
      <w:tr w:rsidR="00DE1A34" w:rsidRPr="00DE1A34" w14:paraId="45FC0DBB" w14:textId="77777777" w:rsidTr="00DE1A34">
        <w:tc>
          <w:tcPr>
            <w:tcW w:w="846" w:type="dxa"/>
            <w:shd w:val="clear" w:color="auto" w:fill="auto"/>
          </w:tcPr>
          <w:p w14:paraId="2C492946" w14:textId="1271EED3" w:rsidR="00DE1A34" w:rsidRPr="00DE1A34" w:rsidRDefault="00DE1A34" w:rsidP="00DE1A3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DC1245F" w14:textId="53856BCA" w:rsidR="00DE1A34" w:rsidRPr="00DE1A34" w:rsidRDefault="00DE1A34" w:rsidP="00DE1A34">
            <w:pPr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Мальцева Мария Павловна</w:t>
            </w:r>
          </w:p>
        </w:tc>
        <w:tc>
          <w:tcPr>
            <w:tcW w:w="1190" w:type="dxa"/>
            <w:shd w:val="clear" w:color="auto" w:fill="auto"/>
          </w:tcPr>
          <w:p w14:paraId="459CFDFE" w14:textId="4085056A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32C8DCEE" w14:textId="4A2D95F7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646" w:type="dxa"/>
            <w:shd w:val="clear" w:color="auto" w:fill="auto"/>
          </w:tcPr>
          <w:p w14:paraId="34E9FBBD" w14:textId="77777777" w:rsid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5ED06044" w14:textId="07E1BDB5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7B09E751" w14:textId="31B79C9A" w:rsidR="00DE1A34" w:rsidRPr="00DE1A34" w:rsidRDefault="00FC1E0E" w:rsidP="00DE1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3937713E" w14:textId="77777777" w:rsidTr="00DE1A34">
        <w:tc>
          <w:tcPr>
            <w:tcW w:w="846" w:type="dxa"/>
            <w:shd w:val="clear" w:color="auto" w:fill="auto"/>
          </w:tcPr>
          <w:p w14:paraId="181FA547" w14:textId="37E3BDA4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11454DC" w14:textId="70FBCE2D" w:rsidR="00FC1E0E" w:rsidRPr="00DE1A34" w:rsidRDefault="00FC1E0E" w:rsidP="00FC1E0E">
            <w:pPr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shd w:val="clear" w:color="auto" w:fill="auto"/>
          </w:tcPr>
          <w:p w14:paraId="54083B03" w14:textId="07218DA9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5ACCB9AE" w14:textId="2D4442DE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6" w:type="dxa"/>
            <w:shd w:val="clear" w:color="auto" w:fill="auto"/>
          </w:tcPr>
          <w:p w14:paraId="7AFC2F02" w14:textId="54A3193B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7A46806" w14:textId="46629AC8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204DBAAA" w14:textId="77777777" w:rsidTr="00DE1A34">
        <w:tc>
          <w:tcPr>
            <w:tcW w:w="846" w:type="dxa"/>
            <w:shd w:val="clear" w:color="auto" w:fill="auto"/>
          </w:tcPr>
          <w:p w14:paraId="2E961D50" w14:textId="57B1D553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FEF4560" w14:textId="00F3E198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</w:rPr>
              <w:t>Симакова Ева Станиславовна</w:t>
            </w:r>
          </w:p>
        </w:tc>
        <w:tc>
          <w:tcPr>
            <w:tcW w:w="1190" w:type="dxa"/>
            <w:shd w:val="clear" w:color="auto" w:fill="auto"/>
          </w:tcPr>
          <w:p w14:paraId="09E645C0" w14:textId="27223B11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shd w:val="clear" w:color="auto" w:fill="auto"/>
          </w:tcPr>
          <w:p w14:paraId="2945605F" w14:textId="6740D384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6" w:type="dxa"/>
            <w:shd w:val="clear" w:color="auto" w:fill="auto"/>
          </w:tcPr>
          <w:p w14:paraId="658EF6F3" w14:textId="716DD29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8A4AB55" w14:textId="4FD8C76B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3B03B148" w14:textId="77777777" w:rsidTr="00DE1A34">
        <w:tc>
          <w:tcPr>
            <w:tcW w:w="846" w:type="dxa"/>
            <w:shd w:val="clear" w:color="auto" w:fill="auto"/>
          </w:tcPr>
          <w:p w14:paraId="60FEDCFA" w14:textId="144DF96A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C705F21" w14:textId="2B34B750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Тепикин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Никита Андреевич</w:t>
            </w:r>
          </w:p>
        </w:tc>
        <w:tc>
          <w:tcPr>
            <w:tcW w:w="1190" w:type="dxa"/>
            <w:shd w:val="clear" w:color="auto" w:fill="auto"/>
          </w:tcPr>
          <w:p w14:paraId="6371FDE3" w14:textId="20694EE8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shd w:val="clear" w:color="auto" w:fill="auto"/>
          </w:tcPr>
          <w:p w14:paraId="6DFE3593" w14:textId="0304E1C4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646" w:type="dxa"/>
            <w:shd w:val="clear" w:color="auto" w:fill="auto"/>
          </w:tcPr>
          <w:p w14:paraId="4C5A3845" w14:textId="1D34A12E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C2D9040" w14:textId="4A6728C4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2EEC32E7" w14:textId="77777777" w:rsidTr="00DE1A34">
        <w:tc>
          <w:tcPr>
            <w:tcW w:w="846" w:type="dxa"/>
            <w:shd w:val="clear" w:color="auto" w:fill="auto"/>
          </w:tcPr>
          <w:p w14:paraId="17B4DC51" w14:textId="362DF50E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074DC01" w14:textId="11B0C502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</w:rPr>
              <w:t>Ваганова Анна Валерьевна</w:t>
            </w:r>
          </w:p>
        </w:tc>
        <w:tc>
          <w:tcPr>
            <w:tcW w:w="1190" w:type="dxa"/>
            <w:shd w:val="clear" w:color="auto" w:fill="auto"/>
          </w:tcPr>
          <w:p w14:paraId="710DD97A" w14:textId="45828D9B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6E28DE43" w14:textId="3C7F4FC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46" w:type="dxa"/>
            <w:shd w:val="clear" w:color="auto" w:fill="auto"/>
          </w:tcPr>
          <w:p w14:paraId="777F011C" w14:textId="77777777" w:rsidR="00FC1E0E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30E3B09E" w14:textId="5E5A8748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29FB760A" w14:textId="7293B95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76451C6D" w14:textId="77777777" w:rsidTr="00DE1A34">
        <w:tc>
          <w:tcPr>
            <w:tcW w:w="846" w:type="dxa"/>
            <w:shd w:val="clear" w:color="auto" w:fill="auto"/>
          </w:tcPr>
          <w:p w14:paraId="0A20C507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6335E0F" w14:textId="32B7A7E2" w:rsidR="00FC1E0E" w:rsidRPr="00DE1A34" w:rsidRDefault="00FC1E0E" w:rsidP="00FC1E0E">
            <w:pPr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Давлетова София Александровна</w:t>
            </w:r>
          </w:p>
        </w:tc>
        <w:tc>
          <w:tcPr>
            <w:tcW w:w="1190" w:type="dxa"/>
            <w:shd w:val="clear" w:color="auto" w:fill="auto"/>
          </w:tcPr>
          <w:p w14:paraId="1BAC27FD" w14:textId="4AB0647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3686D3C7" w14:textId="6C0A06A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646" w:type="dxa"/>
            <w:shd w:val="clear" w:color="auto" w:fill="auto"/>
          </w:tcPr>
          <w:p w14:paraId="6D773BFA" w14:textId="03EDBBAA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244D8FD" w14:textId="283981FE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7B75FA4C" w14:textId="77777777" w:rsidTr="00DE1A34">
        <w:tc>
          <w:tcPr>
            <w:tcW w:w="846" w:type="dxa"/>
            <w:shd w:val="clear" w:color="auto" w:fill="auto"/>
          </w:tcPr>
          <w:p w14:paraId="54607C7B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4945054" w14:textId="57AD6EE9" w:rsidR="00FC1E0E" w:rsidRPr="00DE1A34" w:rsidRDefault="00FC1E0E" w:rsidP="00FC1E0E">
            <w:pPr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Родина Татьяна Владимировна</w:t>
            </w:r>
          </w:p>
        </w:tc>
        <w:tc>
          <w:tcPr>
            <w:tcW w:w="1190" w:type="dxa"/>
            <w:shd w:val="clear" w:color="auto" w:fill="auto"/>
          </w:tcPr>
          <w:p w14:paraId="18DA7199" w14:textId="3384B67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shd w:val="clear" w:color="auto" w:fill="auto"/>
          </w:tcPr>
          <w:p w14:paraId="0F44AE36" w14:textId="0557BFB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shd w:val="clear" w:color="auto" w:fill="auto"/>
          </w:tcPr>
          <w:p w14:paraId="58DC06DC" w14:textId="5245171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C001D70" w14:textId="413CA2D9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FC1E0E" w:rsidRPr="00DE1A34" w14:paraId="005CB86E" w14:textId="77777777" w:rsidTr="00DE1A34">
        <w:tc>
          <w:tcPr>
            <w:tcW w:w="846" w:type="dxa"/>
            <w:shd w:val="clear" w:color="auto" w:fill="auto"/>
          </w:tcPr>
          <w:p w14:paraId="781020AE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DC2A2C8" w14:textId="12622E24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Биктимирова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34">
              <w:rPr>
                <w:rFonts w:ascii="Times New Roman" w:hAnsi="Times New Roman" w:cs="Times New Roman"/>
              </w:rPr>
              <w:t>Милиса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Максимовна</w:t>
            </w:r>
          </w:p>
        </w:tc>
        <w:tc>
          <w:tcPr>
            <w:tcW w:w="1190" w:type="dxa"/>
            <w:shd w:val="clear" w:color="auto" w:fill="auto"/>
          </w:tcPr>
          <w:p w14:paraId="4EEB97F7" w14:textId="5B90D51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45" w:type="dxa"/>
            <w:shd w:val="clear" w:color="auto" w:fill="auto"/>
          </w:tcPr>
          <w:p w14:paraId="3F31B93F" w14:textId="5E4B0401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646" w:type="dxa"/>
            <w:shd w:val="clear" w:color="auto" w:fill="auto"/>
          </w:tcPr>
          <w:p w14:paraId="719C698B" w14:textId="3F92A464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889FA86" w14:textId="4E4033CD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2643F4">
              <w:rPr>
                <w:rFonts w:ascii="Times New Roman" w:hAnsi="Times New Roman" w:cs="Times New Roman"/>
              </w:rPr>
              <w:t>8</w:t>
            </w:r>
          </w:p>
        </w:tc>
      </w:tr>
      <w:tr w:rsidR="00DE1A34" w:rsidRPr="00DE1A34" w14:paraId="1D3CDFD0" w14:textId="77777777" w:rsidTr="00DE1A34">
        <w:tc>
          <w:tcPr>
            <w:tcW w:w="846" w:type="dxa"/>
            <w:shd w:val="clear" w:color="auto" w:fill="auto"/>
          </w:tcPr>
          <w:p w14:paraId="001C0DF6" w14:textId="77777777" w:rsidR="00DE1A34" w:rsidRPr="00DE1A34" w:rsidRDefault="00DE1A34" w:rsidP="00DE1A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F503A1C" w14:textId="7EE58CDA" w:rsidR="00DE1A34" w:rsidRPr="00DE1A34" w:rsidRDefault="00DE1A34" w:rsidP="00DE1A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Аданалы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34">
              <w:rPr>
                <w:rFonts w:ascii="Times New Roman" w:hAnsi="Times New Roman" w:cs="Times New Roman"/>
              </w:rPr>
              <w:t>Сафиямехмет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A34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14:paraId="53D21EAC" w14:textId="47597604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645" w:type="dxa"/>
            <w:shd w:val="clear" w:color="auto" w:fill="auto"/>
          </w:tcPr>
          <w:p w14:paraId="3EEF90E4" w14:textId="4E1143CE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6" w:type="dxa"/>
            <w:shd w:val="clear" w:color="auto" w:fill="auto"/>
          </w:tcPr>
          <w:p w14:paraId="07963D98" w14:textId="77B97986" w:rsidR="00DE1A34" w:rsidRPr="00DE1A34" w:rsidRDefault="00DE1A34" w:rsidP="00DE1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9C59DA1" w14:textId="10101891" w:rsidR="00DE1A34" w:rsidRPr="00DE1A34" w:rsidRDefault="00FC1E0E" w:rsidP="00DE1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36F231BF" w14:textId="77777777" w:rsidTr="00DE1A34">
        <w:tc>
          <w:tcPr>
            <w:tcW w:w="846" w:type="dxa"/>
            <w:shd w:val="clear" w:color="auto" w:fill="auto"/>
          </w:tcPr>
          <w:p w14:paraId="4362FC7D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77D1DA7" w14:textId="07631333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</w:rPr>
              <w:t>Донченко Екатерина Константиновна</w:t>
            </w:r>
          </w:p>
        </w:tc>
        <w:tc>
          <w:tcPr>
            <w:tcW w:w="1190" w:type="dxa"/>
            <w:shd w:val="clear" w:color="auto" w:fill="auto"/>
          </w:tcPr>
          <w:p w14:paraId="25E76C22" w14:textId="7EE44B7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645" w:type="dxa"/>
            <w:shd w:val="clear" w:color="auto" w:fill="auto"/>
          </w:tcPr>
          <w:p w14:paraId="3A2C0D5F" w14:textId="172F059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shd w:val="clear" w:color="auto" w:fill="auto"/>
          </w:tcPr>
          <w:p w14:paraId="4709D81E" w14:textId="21780AC9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5FB4D23C" w14:textId="48CAFBC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3982224D" w14:textId="77777777" w:rsidTr="00DE1A34">
        <w:tc>
          <w:tcPr>
            <w:tcW w:w="846" w:type="dxa"/>
            <w:shd w:val="clear" w:color="auto" w:fill="auto"/>
          </w:tcPr>
          <w:p w14:paraId="19E4FDCB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0E92260" w14:textId="01F56B83" w:rsidR="00FC1E0E" w:rsidRPr="00DE1A34" w:rsidRDefault="00FC1E0E" w:rsidP="00FC1E0E">
            <w:pPr>
              <w:rPr>
                <w:rFonts w:ascii="Times New Roman" w:hAnsi="Times New Roman" w:cs="Times New Roman"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190" w:type="dxa"/>
            <w:shd w:val="clear" w:color="auto" w:fill="auto"/>
          </w:tcPr>
          <w:p w14:paraId="0AD8773F" w14:textId="3F2A4047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2D637279" w14:textId="52F0CCC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6" w:type="dxa"/>
            <w:shd w:val="clear" w:color="auto" w:fill="auto"/>
          </w:tcPr>
          <w:p w14:paraId="4FAE3AEC" w14:textId="77777777" w:rsidR="00FC1E0E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5B2B4EFB" w14:textId="6A173C9C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2781CC2A" w14:textId="2E29991F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4F0B9C10" w14:textId="77777777" w:rsidTr="00DE1A34">
        <w:tc>
          <w:tcPr>
            <w:tcW w:w="846" w:type="dxa"/>
            <w:shd w:val="clear" w:color="auto" w:fill="auto"/>
          </w:tcPr>
          <w:p w14:paraId="506AC2E8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AC41D71" w14:textId="5DBA1147" w:rsidR="00FC1E0E" w:rsidRPr="00DE1A34" w:rsidRDefault="00FC1E0E" w:rsidP="00FC1E0E">
            <w:pPr>
              <w:rPr>
                <w:rFonts w:ascii="Times New Roman" w:hAnsi="Times New Roman" w:cs="Times New Roman"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Сморкалова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Анастасия Викторовна</w:t>
            </w:r>
          </w:p>
        </w:tc>
        <w:tc>
          <w:tcPr>
            <w:tcW w:w="1190" w:type="dxa"/>
            <w:shd w:val="clear" w:color="auto" w:fill="auto"/>
          </w:tcPr>
          <w:p w14:paraId="40AA45C0" w14:textId="4635C54E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5F42BE73" w14:textId="17DF2C7C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6" w:type="dxa"/>
            <w:shd w:val="clear" w:color="auto" w:fill="auto"/>
          </w:tcPr>
          <w:p w14:paraId="11864936" w14:textId="77777777" w:rsidR="00FC1E0E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1E912A9B" w14:textId="67B35064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421C3435" w14:textId="0CE40AF7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5B605FE8" w14:textId="77777777" w:rsidTr="00DE1A34">
        <w:tc>
          <w:tcPr>
            <w:tcW w:w="846" w:type="dxa"/>
            <w:shd w:val="clear" w:color="auto" w:fill="auto"/>
          </w:tcPr>
          <w:p w14:paraId="0B6EDE3E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3750AE7D" w14:textId="742DA8F2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r w:rsidRPr="00DE1A34">
              <w:rPr>
                <w:rFonts w:ascii="Times New Roman" w:hAnsi="Times New Roman" w:cs="Times New Roman"/>
              </w:rPr>
              <w:t>Позднякова Алиса Денисовна</w:t>
            </w:r>
          </w:p>
        </w:tc>
        <w:tc>
          <w:tcPr>
            <w:tcW w:w="1190" w:type="dxa"/>
            <w:shd w:val="clear" w:color="auto" w:fill="auto"/>
          </w:tcPr>
          <w:p w14:paraId="2D42D391" w14:textId="16B74A5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77BB3990" w14:textId="10AAEFC1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6" w:type="dxa"/>
            <w:shd w:val="clear" w:color="auto" w:fill="auto"/>
          </w:tcPr>
          <w:p w14:paraId="16C1CF48" w14:textId="77777777" w:rsidR="00FC1E0E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649C4BFC" w14:textId="2439CCE2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5B1BFA5B" w14:textId="23854AE6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6915F5D1" w14:textId="77777777" w:rsidTr="00DE1A34">
        <w:tc>
          <w:tcPr>
            <w:tcW w:w="846" w:type="dxa"/>
            <w:shd w:val="clear" w:color="auto" w:fill="auto"/>
          </w:tcPr>
          <w:p w14:paraId="1B4C21DF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52BC32A4" w14:textId="3F120D36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Рассохина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1190" w:type="dxa"/>
            <w:shd w:val="clear" w:color="auto" w:fill="auto"/>
          </w:tcPr>
          <w:p w14:paraId="18EF941F" w14:textId="3291A48A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3A123B3C" w14:textId="18620665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  <w:shd w:val="clear" w:color="auto" w:fill="auto"/>
          </w:tcPr>
          <w:p w14:paraId="3717C6DA" w14:textId="77777777" w:rsidR="00FC1E0E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Победитель</w:t>
            </w:r>
          </w:p>
          <w:p w14:paraId="68773BB2" w14:textId="26345B36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4139FFC5" w14:textId="4B9710A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</w:p>
        </w:tc>
      </w:tr>
      <w:tr w:rsidR="00FC1E0E" w:rsidRPr="00DE1A34" w14:paraId="5D32FCDB" w14:textId="77777777" w:rsidTr="00DE1A34">
        <w:tc>
          <w:tcPr>
            <w:tcW w:w="846" w:type="dxa"/>
            <w:shd w:val="clear" w:color="auto" w:fill="auto"/>
          </w:tcPr>
          <w:p w14:paraId="0A84372F" w14:textId="77777777" w:rsidR="00FC1E0E" w:rsidRPr="00DE1A34" w:rsidRDefault="00FC1E0E" w:rsidP="00FC1E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D45BAE7" w14:textId="161337DF" w:rsidR="00FC1E0E" w:rsidRPr="00DE1A34" w:rsidRDefault="00FC1E0E" w:rsidP="00FC1E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E1A34">
              <w:rPr>
                <w:rFonts w:ascii="Times New Roman" w:hAnsi="Times New Roman" w:cs="Times New Roman"/>
              </w:rPr>
              <w:t>Полоухина</w:t>
            </w:r>
            <w:proofErr w:type="spellEnd"/>
            <w:r w:rsidRPr="00DE1A34">
              <w:rPr>
                <w:rFonts w:ascii="Times New Roman" w:hAnsi="Times New Roman" w:cs="Times New Roman"/>
              </w:rPr>
              <w:t xml:space="preserve"> Мария Эдуардовна</w:t>
            </w:r>
          </w:p>
        </w:tc>
        <w:tc>
          <w:tcPr>
            <w:tcW w:w="1190" w:type="dxa"/>
            <w:shd w:val="clear" w:color="auto" w:fill="auto"/>
          </w:tcPr>
          <w:p w14:paraId="471FE591" w14:textId="7A531510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2DB6C79D" w14:textId="605C09B6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DE1A3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shd w:val="clear" w:color="auto" w:fill="auto"/>
          </w:tcPr>
          <w:p w14:paraId="5814A701" w14:textId="05C70D7B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B57AA74" w14:textId="7D65B75E" w:rsidR="00FC1E0E" w:rsidRPr="00DE1A34" w:rsidRDefault="00FC1E0E" w:rsidP="00FC1E0E">
            <w:pPr>
              <w:jc w:val="center"/>
              <w:rPr>
                <w:rFonts w:ascii="Times New Roman" w:hAnsi="Times New Roman" w:cs="Times New Roman"/>
              </w:rPr>
            </w:pPr>
            <w:r w:rsidRPr="00404643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</w:tbl>
    <w:p w14:paraId="26201E59" w14:textId="376BD6E8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784"/>
    <w:multiLevelType w:val="hybridMultilevel"/>
    <w:tmpl w:val="E4DC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467D"/>
    <w:multiLevelType w:val="hybridMultilevel"/>
    <w:tmpl w:val="6B62E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67E"/>
    <w:multiLevelType w:val="hybridMultilevel"/>
    <w:tmpl w:val="E4DC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562B1"/>
    <w:rsid w:val="00072717"/>
    <w:rsid w:val="000928F6"/>
    <w:rsid w:val="000A520D"/>
    <w:rsid w:val="000C0B25"/>
    <w:rsid w:val="000C1B5F"/>
    <w:rsid w:val="000C79AC"/>
    <w:rsid w:val="000E1DB1"/>
    <w:rsid w:val="000E352A"/>
    <w:rsid w:val="000E7920"/>
    <w:rsid w:val="001048D8"/>
    <w:rsid w:val="001367E1"/>
    <w:rsid w:val="00137641"/>
    <w:rsid w:val="0015498A"/>
    <w:rsid w:val="00166A06"/>
    <w:rsid w:val="001B0D0A"/>
    <w:rsid w:val="001B5985"/>
    <w:rsid w:val="001D5651"/>
    <w:rsid w:val="00213DC5"/>
    <w:rsid w:val="00226537"/>
    <w:rsid w:val="00244B91"/>
    <w:rsid w:val="0027376C"/>
    <w:rsid w:val="00277B92"/>
    <w:rsid w:val="002E0151"/>
    <w:rsid w:val="00367533"/>
    <w:rsid w:val="003845AF"/>
    <w:rsid w:val="003D1859"/>
    <w:rsid w:val="003E783B"/>
    <w:rsid w:val="003F1CC7"/>
    <w:rsid w:val="00421ADD"/>
    <w:rsid w:val="00425AA7"/>
    <w:rsid w:val="00426540"/>
    <w:rsid w:val="00543A2C"/>
    <w:rsid w:val="00550053"/>
    <w:rsid w:val="005543B6"/>
    <w:rsid w:val="005B1207"/>
    <w:rsid w:val="005D0F56"/>
    <w:rsid w:val="005E23C7"/>
    <w:rsid w:val="0072312C"/>
    <w:rsid w:val="00767E14"/>
    <w:rsid w:val="007D5601"/>
    <w:rsid w:val="007E3111"/>
    <w:rsid w:val="0085746B"/>
    <w:rsid w:val="00883734"/>
    <w:rsid w:val="008926DF"/>
    <w:rsid w:val="008D35B7"/>
    <w:rsid w:val="008F2DD0"/>
    <w:rsid w:val="00907FFC"/>
    <w:rsid w:val="00956521"/>
    <w:rsid w:val="009634CC"/>
    <w:rsid w:val="009B492D"/>
    <w:rsid w:val="009D2520"/>
    <w:rsid w:val="009E756C"/>
    <w:rsid w:val="009F0437"/>
    <w:rsid w:val="00A119D0"/>
    <w:rsid w:val="00A20E44"/>
    <w:rsid w:val="00A51317"/>
    <w:rsid w:val="00A53AFF"/>
    <w:rsid w:val="00A6125D"/>
    <w:rsid w:val="00AD2B29"/>
    <w:rsid w:val="00AD661E"/>
    <w:rsid w:val="00AF21F8"/>
    <w:rsid w:val="00B004B9"/>
    <w:rsid w:val="00B0325D"/>
    <w:rsid w:val="00B271BA"/>
    <w:rsid w:val="00B715A6"/>
    <w:rsid w:val="00B72B02"/>
    <w:rsid w:val="00BA0821"/>
    <w:rsid w:val="00C06D3D"/>
    <w:rsid w:val="00C101AA"/>
    <w:rsid w:val="00C23F52"/>
    <w:rsid w:val="00C60DAA"/>
    <w:rsid w:val="00C856D3"/>
    <w:rsid w:val="00CC46AF"/>
    <w:rsid w:val="00CE0035"/>
    <w:rsid w:val="00D05F28"/>
    <w:rsid w:val="00D51888"/>
    <w:rsid w:val="00D8383E"/>
    <w:rsid w:val="00DB3320"/>
    <w:rsid w:val="00DE1A34"/>
    <w:rsid w:val="00DE2530"/>
    <w:rsid w:val="00DF47BE"/>
    <w:rsid w:val="00E1050B"/>
    <w:rsid w:val="00E3093D"/>
    <w:rsid w:val="00E93E20"/>
    <w:rsid w:val="00EE7D3C"/>
    <w:rsid w:val="00F07E03"/>
    <w:rsid w:val="00F36AB8"/>
    <w:rsid w:val="00F66A3C"/>
    <w:rsid w:val="00F86612"/>
    <w:rsid w:val="00F944F5"/>
    <w:rsid w:val="00FB01D6"/>
    <w:rsid w:val="00FC1E0E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131</cp:revision>
  <cp:lastPrinted>2024-10-28T13:56:00Z</cp:lastPrinted>
  <dcterms:created xsi:type="dcterms:W3CDTF">2024-10-28T13:53:00Z</dcterms:created>
  <dcterms:modified xsi:type="dcterms:W3CDTF">2025-11-15T20:14:00Z</dcterms:modified>
</cp:coreProperties>
</file>